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（入札書様式）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A5124E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年　　月　　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BE505E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住　　　　所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商号又は名称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120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120"/>
        </w:rPr>
        <w:t>名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印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36"/>
          <w:szCs w:val="36"/>
        </w:rPr>
        <w:t>入　　札　　書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  <w:u w:val="single" w:color="000000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入札金額　　￥　　　　　　　　　　　　　　　　円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入札事項　　</w:t>
      </w:r>
      <w:r w:rsidR="00103606" w:rsidRPr="0010360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天吊り式プロジェクター機器　一式</w:t>
      </w:r>
    </w:p>
    <w:p w:rsidR="004F4E23" w:rsidRPr="002A240B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907A6F">
      <w:pPr>
        <w:overflowPunct w:val="0"/>
        <w:ind w:leftChars="129" w:left="515" w:rightChars="66" w:right="140" w:hangingChars="100" w:hanging="24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※　「</w:t>
      </w:r>
      <w:r w:rsidR="0010360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天吊り式プロジェクター機器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の調達に係る入札説明書」の内容を承知のうえ入札いたします。</w:t>
      </w:r>
    </w:p>
    <w:p w:rsidR="004F4E23" w:rsidRPr="00BE505E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A5124E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BA4B1C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（注）入札金額は、見積もった契約希望金額の１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１０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分の１００に相当する金額を記載するものとします。</w:t>
      </w: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入札金額の表示は、円までとし、１円未満の端数があるときは、その端数金額を切り捨てるものとします。</w:t>
      </w:r>
    </w:p>
    <w:p w:rsid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tbl>
      <w:tblPr>
        <w:tblW w:w="0" w:type="auto"/>
        <w:tblInd w:w="2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CFF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9"/>
      </w:tblGrid>
      <w:tr w:rsidR="004F4E23" w:rsidRPr="004F4E23" w:rsidTr="003D6B3D">
        <w:tc>
          <w:tcPr>
            <w:tcW w:w="40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CCFF"/>
          </w:tcPr>
          <w:p w:rsidR="004F4E23" w:rsidRPr="004F4E23" w:rsidRDefault="004F4E23" w:rsidP="004F4E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4F4E23" w:rsidRPr="004F4E23" w:rsidRDefault="004F4E23" w:rsidP="004F4E2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103606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45"/>
                <w:kern w:val="0"/>
                <w:sz w:val="24"/>
                <w:szCs w:val="24"/>
                <w:fitText w:val="3402" w:id="1202050560"/>
              </w:rPr>
              <w:t>代理人の場合の記入</w:t>
            </w:r>
            <w:r w:rsidRPr="00103606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15"/>
                <w:kern w:val="0"/>
                <w:sz w:val="24"/>
                <w:szCs w:val="24"/>
                <w:fitText w:val="3402" w:id="1202050560"/>
              </w:rPr>
              <w:t>例</w:t>
            </w:r>
          </w:p>
          <w:p w:rsidR="004F4E23" w:rsidRPr="004F4E23" w:rsidRDefault="004F4E23" w:rsidP="004F4E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4F4E23" w:rsidRDefault="004F4E23" w:rsidP="004F4E23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:rsidR="004F4E23" w:rsidRPr="004F4E23" w:rsidRDefault="00A5124E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年　　月　　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185420</wp:posOffset>
                </wp:positionV>
                <wp:extent cx="216000" cy="216000"/>
                <wp:effectExtent l="0" t="0" r="12700" b="12700"/>
                <wp:wrapNone/>
                <wp:docPr id="11" name="円/楕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00" cy="216000"/>
                        </a:xfrm>
                        <a:prstGeom prst="ellips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24BD5A" id="円/楕円 11" o:spid="_x0000_s1026" style="position:absolute;left:0;text-align:left;margin-left:347.65pt;margin-top:14.6pt;width:17pt;height: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" o:allowincell="f" filled="f" strokeweight=".2mm"/>
            </w:pict>
          </mc:Fallback>
        </mc:AlternateConten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377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377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支店長　○○○○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印</w:t>
      </w:r>
    </w:p>
    <w:p w:rsidR="004F4E23" w:rsidRPr="004F4E23" w:rsidRDefault="00661055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 wp14:anchorId="2889773F" wp14:editId="3CB0667B">
                <wp:simplePos x="0" y="0"/>
                <wp:positionH relativeFrom="column">
                  <wp:posOffset>4864100</wp:posOffset>
                </wp:positionH>
                <wp:positionV relativeFrom="paragraph">
                  <wp:posOffset>15875</wp:posOffset>
                </wp:positionV>
                <wp:extent cx="114300" cy="382270"/>
                <wp:effectExtent l="0" t="0" r="0" b="0"/>
                <wp:wrapNone/>
                <wp:docPr id="8" name="グループ化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" cy="382270"/>
                          <a:chOff x="9442" y="1924"/>
                          <a:chExt cx="100" cy="764"/>
                        </a:xfrm>
                      </wpg:grpSpPr>
                      <wps:wsp>
                        <wps:cNvPr id="9" name="Line 4"/>
                        <wps:cNvCnPr/>
                        <wps:spPr bwMode="auto">
                          <a:xfrm flipV="1">
                            <a:off x="9488" y="1924"/>
                            <a:ext cx="0" cy="734"/>
                          </a:xfrm>
                          <a:prstGeom prst="line">
                            <a:avLst/>
                          </a:prstGeom>
                          <a:noFill/>
                          <a:ln w="7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Freeform 5"/>
                        <wps:cNvSpPr>
                          <a:spLocks noChangeArrowheads="1"/>
                        </wps:cNvSpPr>
                        <wps:spPr bwMode="auto">
                          <a:xfrm>
                            <a:off x="9442" y="1924"/>
                            <a:ext cx="90" cy="162"/>
                          </a:xfrm>
                          <a:custGeom>
                            <a:avLst/>
                            <a:gdLst>
                              <a:gd name="T0" fmla="*/ 90 w 90"/>
                              <a:gd name="T1" fmla="*/ 162 h 162"/>
                              <a:gd name="T2" fmla="*/ 46 w 90"/>
                              <a:gd name="T3" fmla="*/ 0 h 162"/>
                              <a:gd name="T4" fmla="*/ 0 w 90"/>
                              <a:gd name="T5" fmla="*/ 162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0" h="162">
                                <a:moveTo>
                                  <a:pt x="90" y="162"/>
                                </a:moveTo>
                                <a:lnTo>
                                  <a:pt x="46" y="0"/>
                                </a:lnTo>
                                <a:lnTo>
                                  <a:pt x="0" y="162"/>
                                </a:lnTo>
                              </a:path>
                            </a:pathLst>
                          </a:custGeom>
                          <a:noFill/>
                          <a:ln w="7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FC7399" id="グループ化 8" o:spid="_x0000_s1026" style="position:absolute;left:0;text-align:left;margin-left:383pt;margin-top:1.25pt;width:9pt;height:30.1pt;z-index:251660288" coordorigin="9442,1924" coordsize="100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" o:allowincell="f">
                <v:line id="Line 4" o:spid="_x0000_s1027" style="position:absolute;flip:y;visibility:visible;mso-wrap-style:square" from="9488,1924" to="9488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tBM8MAAADaAAAADwAAAGRycy9kb3ducmV2LnhtbESPQWvCQBSE70L/w/KE3nSTFrRNXUUC&#10;YiletNbzM/vMpmbfhuyq8d+7guBxmJlvmMmss7U4U+srxwrSYQKCuHC64lLB9ncx+ADhA7LG2jEp&#10;uJKH2fSlN8FMuwuv6bwJpYgQ9hkqMCE0mZS+MGTRD11DHL2Day2GKNtS6hYvEW5r+ZYkI2mx4rhg&#10;sKHcUHHcnKyCw3a3yv/H70m1P5lRvlr+pT/zVKnXfjf/AhGoC8/wo/2tFXzC/Uq8AXJ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LQTPDAAAA2gAAAA8AAAAAAAAAAAAA&#10;AAAAoQIAAGRycy9kb3ducmV2LnhtbFBLBQYAAAAABAAEAPkAAACRAwAAAAA=&#10;" strokeweight=".2mm"/>
                <v:shape id="Freeform 5" o:spid="_x0000_s1028" style="position:absolute;left:9442;top:1924;width:90;height:162;visibility:visible;mso-wrap-style:square;v-text-anchor:top" coordsize="90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ijE8MA&#10;AADbAAAADwAAAGRycy9kb3ducmV2LnhtbESPQWvCQBCF7wX/wzJCb3VjkVaiq2hBCcWLthdvQ3ZM&#10;otnZsLua9N93DoXe5jHve/NmuR5cqx4UYuPZwHSSgSIuvW24MvD9tXuZg4oJ2WLrmQz8UIT1avS0&#10;xNz6no/0OKVKSQjHHA3UKXW51rGsyWGc+I5YdhcfHCaRodI2YC/hrtWvWfamHTYsF2rs6KOm8na6&#10;O6nxeWjm+3D2xfv2mEKHs0N/LYx5Hg+bBahEQ/o3/9GFFU7ayy8ygF7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ijE8MAAADbAAAADwAAAAAAAAAAAAAAAACYAgAAZHJzL2Rv&#10;d25yZXYueG1sUEsFBgAAAAAEAAQA9QAAAIgDAAAAAA==&#10;" path="m90,162l46,,,162e" filled="f" strokeweight=".2mm">
                  <v:path o:connecttype="custom" o:connectlocs="90,162;46,0;0,162" o:connectangles="0,0,0"/>
                </v:shape>
              </v:group>
            </w:pict>
          </mc:Fallback>
        </mc:AlternateConten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代理人　　</w:t>
      </w:r>
      <w:r w:rsidR="004F4E23"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2292350</wp:posOffset>
                </wp:positionH>
                <wp:positionV relativeFrom="paragraph">
                  <wp:posOffset>138430</wp:posOffset>
                </wp:positionV>
                <wp:extent cx="1828800" cy="0"/>
                <wp:effectExtent l="0" t="0" r="19050" b="1905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A34276" id="直線コネクタ 13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.5pt,10.9pt" to="324.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" strokecolor="black [3213]"/>
            </w:pict>
          </mc:Fallback>
        </mc:AlternateContent>
      </w: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4117975</wp:posOffset>
                </wp:positionH>
                <wp:positionV relativeFrom="paragraph">
                  <wp:posOffset>-3810</wp:posOffset>
                </wp:positionV>
                <wp:extent cx="307975" cy="137795"/>
                <wp:effectExtent l="0" t="38100" r="53975" b="33655"/>
                <wp:wrapNone/>
                <wp:docPr id="12" name="直線矢印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975" cy="137795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A6EB6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2" o:spid="_x0000_s1026" type="#_x0000_t32" style="position:absolute;left:0;text-align:left;margin-left:324.25pt;margin-top:-.3pt;width:24.25pt;height:10.8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" strokecolor="black [3213]">
                <v:stroke endarrow="open"/>
              </v:shape>
            </w:pict>
          </mc:Fallback>
        </mc:AlternateConten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委任状に押印した代理人の印鑑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                  </w:t>
      </w:r>
      <w:r w:rsidRPr="003D6B3D">
        <w:rPr>
          <w:rFonts w:ascii="ＭＳ 明朝" w:eastAsia="ＪＳＰ明朝" w:hAnsi="Times New Roman" w:cs="ＪＳＰ明朝" w:hint="eastAsia"/>
          <w:i/>
          <w:iCs/>
          <w:color w:val="000000"/>
          <w:kern w:val="0"/>
          <w:sz w:val="24"/>
          <w:szCs w:val="24"/>
          <w:highlight w:val="yellow"/>
        </w:rPr>
        <w:t>印は押さない。</w:t>
      </w: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36"/>
          <w:szCs w:val="36"/>
        </w:rPr>
        <w:t>入　　札　　書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  <w:u w:val="single" w:color="000000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入札金額　　￥　　　　　　　　　　　　　　　円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103606" w:rsidRPr="004F4E23" w:rsidRDefault="00C56F76" w:rsidP="001036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103606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入札事項　　</w:t>
      </w:r>
      <w:r w:rsidR="00103606" w:rsidRPr="0010360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天吊り式プロジェクター機器　一式</w:t>
      </w:r>
    </w:p>
    <w:p w:rsidR="00103606" w:rsidRPr="002A240B" w:rsidRDefault="00103606" w:rsidP="001036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103606" w:rsidRPr="004F4E23" w:rsidRDefault="00103606" w:rsidP="001036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103606" w:rsidRPr="004F4E23" w:rsidRDefault="00103606" w:rsidP="00103606">
      <w:pPr>
        <w:overflowPunct w:val="0"/>
        <w:ind w:leftChars="129" w:left="515" w:rightChars="66" w:right="140" w:hangingChars="100" w:hanging="24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※　「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天吊り式プロジェクター機器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の調達に係る入札説明書」の内容を承知のうえ入札いたします。</w:t>
      </w:r>
    </w:p>
    <w:p w:rsidR="007C5CFD" w:rsidRPr="00103606" w:rsidRDefault="007C5CFD" w:rsidP="001036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7C5CFD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（注）入札金額は、見積もった契約希望金額の１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１０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分の１００に相当する金額を記載するものとします。</w:t>
      </w: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入札金額の表示は、円までとし、１円未満の端数があるときは、その端数金額を切り捨てるものとします。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32"/>
          <w:szCs w:val="32"/>
        </w:rPr>
        <w:lastRenderedPageBreak/>
        <w:t>委　　任　　状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A5124E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5124E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378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378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私は、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を代理人と定め、次の行為を行う権限を委任します。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１　入札事項　　</w:t>
      </w:r>
      <w:r w:rsidR="00103606" w:rsidRPr="0010360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天吊り式プロジェクター機器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　委任事項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上記の入札及び見積りに関する一切の事項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　代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理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人　　住　　　　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氏　　　　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="00F05A35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 xml:space="preserve">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A515AF" w:rsidRDefault="00A515AF"/>
    <w:p w:rsidR="00F05A35" w:rsidRDefault="00F05A35"/>
    <w:p w:rsidR="00F05A35" w:rsidRDefault="00F05A35"/>
    <w:p w:rsidR="00F05A35" w:rsidRDefault="00F05A35"/>
    <w:p w:rsidR="00F05A35" w:rsidRDefault="00F05A35"/>
    <w:p w:rsidR="00F05A35" w:rsidRDefault="00F05A35"/>
    <w:p w:rsidR="00F05A35" w:rsidRDefault="00F05A35"/>
    <w:tbl>
      <w:tblPr>
        <w:tblW w:w="0" w:type="auto"/>
        <w:tblInd w:w="2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CFF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3"/>
      </w:tblGrid>
      <w:tr w:rsidR="00F05A35" w:rsidRPr="004F4E23" w:rsidTr="003D6B3D">
        <w:tc>
          <w:tcPr>
            <w:tcW w:w="425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CCFF"/>
          </w:tcPr>
          <w:p w:rsidR="00F05A35" w:rsidRPr="004F4E23" w:rsidRDefault="00F05A35" w:rsidP="004D1F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F05A35" w:rsidRPr="004F4E23" w:rsidRDefault="00F05A35" w:rsidP="004D1F9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103606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45"/>
                <w:kern w:val="0"/>
                <w:sz w:val="24"/>
                <w:szCs w:val="24"/>
                <w:fitText w:val="2430" w:id="1210914304"/>
              </w:rPr>
              <w:t>委任状の記入例</w:t>
            </w:r>
          </w:p>
          <w:p w:rsidR="00F05A35" w:rsidRPr="004F4E23" w:rsidRDefault="00F05A35" w:rsidP="004D1F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F05A35" w:rsidRDefault="00F05A35"/>
    <w:p w:rsidR="00F05A35" w:rsidRPr="004F4E23" w:rsidRDefault="00F05A35" w:rsidP="00F05A35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32"/>
          <w:szCs w:val="32"/>
        </w:rPr>
        <w:t>委　　任　　状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A5124E" w:rsidP="00F05A35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5124E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>令和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  <w:r w:rsidR="00F05A3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F05A35" w:rsidRPr="004F4E23" w:rsidRDefault="003D6B3D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B4146F" wp14:editId="7680E3E7">
                <wp:simplePos x="0" y="0"/>
                <wp:positionH relativeFrom="column">
                  <wp:posOffset>949325</wp:posOffset>
                </wp:positionH>
                <wp:positionV relativeFrom="paragraph">
                  <wp:posOffset>200660</wp:posOffset>
                </wp:positionV>
                <wp:extent cx="1552575" cy="685800"/>
                <wp:effectExtent l="0" t="0" r="28575" b="1390650"/>
                <wp:wrapNone/>
                <wp:docPr id="1" name="四角形吹き出し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685800"/>
                        </a:xfrm>
                        <a:prstGeom prst="wedgeRectCallout">
                          <a:avLst>
                            <a:gd name="adj1" fmla="val -24514"/>
                            <a:gd name="adj2" fmla="val 248611"/>
                          </a:avLst>
                        </a:prstGeom>
                        <a:noFill/>
                        <a:ln w="95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6B3D" w:rsidRPr="003D6B3D" w:rsidRDefault="003D6B3D" w:rsidP="003D6B3D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3D6B3D">
                              <w:rPr>
                                <w:rFonts w:hint="eastAsia"/>
                                <w:color w:val="FF0000"/>
                              </w:rPr>
                              <w:t>記入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もれがないように注意してください。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B4146F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四角形吹き出し 1" o:spid="_x0000_s1026" type="#_x0000_t61" style="position:absolute;left:0;text-align:left;margin-left:74.75pt;margin-top:15.8pt;width:122.25pt;height:5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" adj="5505,64500" filled="f" strokecolor="#243f60 [1604]">
                <v:textbox>
                  <w:txbxContent>
                    <w:p w:rsidR="003D6B3D" w:rsidRPr="003D6B3D" w:rsidRDefault="003D6B3D" w:rsidP="003D6B3D">
                      <w:pPr>
                        <w:jc w:val="left"/>
                        <w:rPr>
                          <w:color w:val="FF0000"/>
                        </w:rPr>
                      </w:pPr>
                      <w:r w:rsidRPr="003D6B3D">
                        <w:rPr>
                          <w:rFonts w:hint="eastAsia"/>
                          <w:color w:val="FF0000"/>
                        </w:rPr>
                        <w:t>記入</w:t>
                      </w:r>
                      <w:r>
                        <w:rPr>
                          <w:rFonts w:hint="eastAsia"/>
                          <w:color w:val="FF0000"/>
                        </w:rPr>
                        <w:t>もれがないように注意してください。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</w:t>
      </w:r>
      <w:r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 xml:space="preserve">　　　　　　</w:t>
      </w:r>
      <w:r w:rsidR="00487782" w:rsidRPr="003D6B3D">
        <w:rPr>
          <w:rFonts w:ascii="Times New Roman" w:eastAsia="ＭＳ 明朝" w:hAnsi="Times New Roman" w:cs="Times New Roman" w:hint="eastAsia"/>
          <w:i/>
          <w:color w:val="000000"/>
          <w:kern w:val="0"/>
          <w:sz w:val="24"/>
          <w:szCs w:val="24"/>
          <w:highlight w:val="yellow"/>
        </w:rPr>
        <w:t>代表者の印鑑</w:t>
      </w:r>
      <w:r w:rsidR="00487782"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を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押印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4702175</wp:posOffset>
                </wp:positionH>
                <wp:positionV relativeFrom="paragraph">
                  <wp:posOffset>46355</wp:posOffset>
                </wp:positionV>
                <wp:extent cx="381001" cy="752475"/>
                <wp:effectExtent l="38100" t="0" r="19050" b="66675"/>
                <wp:wrapNone/>
                <wp:docPr id="16" name="直線矢印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1" cy="75247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1716BA" id="直線矢印コネクタ 16" o:spid="_x0000_s1026" type="#_x0000_t32" style="position:absolute;left:0;text-align:left;margin-left:370.25pt;margin-top:3.65pt;width:30pt;height:59.25pt;flip:x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" strokecolor="black [3213]" strokeweight=".5pt">
                <v:stroke endarrow="open"/>
              </v:shape>
            </w:pict>
          </mc:Fallback>
        </mc:AlternateContent>
      </w:r>
    </w:p>
    <w:p w:rsidR="00F05A35" w:rsidRPr="00F05A35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i/>
          <w:color w:val="000000"/>
          <w:spacing w:val="2"/>
          <w:kern w:val="0"/>
          <w:szCs w:val="21"/>
        </w:rPr>
      </w:pP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代理人氏名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DE1682" wp14:editId="79123431">
                <wp:simplePos x="0" y="0"/>
                <wp:positionH relativeFrom="column">
                  <wp:posOffset>568325</wp:posOffset>
                </wp:positionH>
                <wp:positionV relativeFrom="paragraph">
                  <wp:posOffset>31115</wp:posOffset>
                </wp:positionV>
                <wp:extent cx="571500" cy="981075"/>
                <wp:effectExtent l="0" t="0" r="57150" b="66675"/>
                <wp:wrapNone/>
                <wp:docPr id="18" name="直線矢印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9810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36FBD" id="直線矢印コネクタ 18" o:spid="_x0000_s1026" type="#_x0000_t32" style="position:absolute;left:0;text-align:left;margin-left:44.75pt;margin-top:2.45pt;width:45pt;height:7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" strokecolor="windowText" strokeweight=".5pt">
                <v:stroke endarrow="open"/>
              </v:shape>
            </w:pict>
          </mc:Fallback>
        </mc:AlternateConten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F05A35" w:rsidRPr="004F4E23" w:rsidRDefault="00F05A35" w:rsidP="001E6025">
      <w:pPr>
        <w:overflowPunct w:val="0"/>
        <w:spacing w:line="36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632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632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支店長　○○○○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begin"/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instrText xml:space="preserve"> 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eq \o\ac(</w:instrText>
      </w:r>
      <w:r w:rsidR="001E6025" w:rsidRPr="001E6025">
        <w:rPr>
          <w:rFonts w:ascii="ＭＳ 明朝" w:eastAsia="ＭＳ 明朝" w:hAnsi="Times New Roman" w:cs="ＭＳ 明朝" w:hint="eastAsia"/>
          <w:color w:val="000000"/>
          <w:kern w:val="0"/>
          <w:sz w:val="36"/>
          <w:szCs w:val="24"/>
        </w:rPr>
        <w:instrText>○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,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印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)</w:instrTex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end"/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私は、</w:t>
      </w:r>
      <w:r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を代理人と定め、次の行為を行う権限を委任します。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１　入札事項　　</w:t>
      </w:r>
      <w:r w:rsidR="00103606" w:rsidRPr="0010360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天吊り式プロジェクター機器</w:t>
      </w:r>
      <w:bookmarkStart w:id="0" w:name="_GoBack"/>
      <w:bookmarkEnd w:id="0"/>
    </w:p>
    <w:p w:rsidR="00F05A35" w:rsidRPr="007C5CFD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　委任事項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上記の入札及び見積りに関する一切の事項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　代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理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人　　住　　　　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F05A35" w:rsidRPr="004F4E23" w:rsidRDefault="00F05A35" w:rsidP="001E6025">
      <w:pPr>
        <w:overflowPunct w:val="0"/>
        <w:spacing w:line="36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氏　　　　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begin"/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instrText xml:space="preserve"> 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eq \o\ac(</w:instrText>
      </w:r>
      <w:r w:rsidR="001E6025" w:rsidRPr="001E6025">
        <w:rPr>
          <w:rFonts w:ascii="ＭＳ 明朝" w:eastAsia="ＭＳ 明朝" w:hAnsi="Times New Roman" w:cs="ＭＳ 明朝" w:hint="eastAsia"/>
          <w:color w:val="000000"/>
          <w:kern w:val="0"/>
          <w:sz w:val="36"/>
          <w:szCs w:val="24"/>
        </w:rPr>
        <w:instrText>○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,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印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)</w:instrTex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end"/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B317E1" wp14:editId="78A7E2C2">
                <wp:simplePos x="0" y="0"/>
                <wp:positionH relativeFrom="column">
                  <wp:posOffset>3740150</wp:posOffset>
                </wp:positionH>
                <wp:positionV relativeFrom="paragraph">
                  <wp:posOffset>13970</wp:posOffset>
                </wp:positionV>
                <wp:extent cx="247650" cy="361950"/>
                <wp:effectExtent l="0" t="38100" r="57150" b="19050"/>
                <wp:wrapNone/>
                <wp:docPr id="17" name="直線矢印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7650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A42BD" id="直線矢印コネクタ 17" o:spid="_x0000_s1026" type="#_x0000_t32" style="position:absolute;left:0;text-align:left;margin-left:294.5pt;margin-top:1.1pt;width:19.5pt;height:28.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" strokecolor="windowText" strokeweight=".5pt">
                <v:stroke endarrow="open"/>
              </v:shape>
            </w:pict>
          </mc:Fallback>
        </mc:AlternateConten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入札の際に使用する代理人の印鑑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/>
    <w:p w:rsidR="00F05A35" w:rsidRPr="00F05A35" w:rsidRDefault="00F05A35"/>
    <w:sectPr w:rsidR="00F05A35" w:rsidRPr="00F05A35" w:rsidSect="004F4E23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27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0B8" w:rsidRDefault="00E770B8" w:rsidP="00E770B8">
      <w:r>
        <w:separator/>
      </w:r>
    </w:p>
  </w:endnote>
  <w:endnote w:type="continuationSeparator" w:id="0">
    <w:p w:rsidR="00E770B8" w:rsidRDefault="00E770B8" w:rsidP="00E77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ＪＳＰ明朝">
    <w:altName w:val="ＭＳ 明朝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0B8" w:rsidRDefault="00E770B8" w:rsidP="00E770B8">
      <w:r>
        <w:separator/>
      </w:r>
    </w:p>
  </w:footnote>
  <w:footnote w:type="continuationSeparator" w:id="0">
    <w:p w:rsidR="00E770B8" w:rsidRDefault="00E770B8" w:rsidP="00E770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23"/>
    <w:rsid w:val="00103606"/>
    <w:rsid w:val="001E6025"/>
    <w:rsid w:val="002A240B"/>
    <w:rsid w:val="003D6B3D"/>
    <w:rsid w:val="00447A42"/>
    <w:rsid w:val="00487782"/>
    <w:rsid w:val="004E6A6A"/>
    <w:rsid w:val="004F4E23"/>
    <w:rsid w:val="005A1532"/>
    <w:rsid w:val="005C207E"/>
    <w:rsid w:val="00661055"/>
    <w:rsid w:val="007C5CFD"/>
    <w:rsid w:val="00824999"/>
    <w:rsid w:val="0084334F"/>
    <w:rsid w:val="00907A6F"/>
    <w:rsid w:val="00A5124E"/>
    <w:rsid w:val="00A515AF"/>
    <w:rsid w:val="00A70242"/>
    <w:rsid w:val="00AD3D00"/>
    <w:rsid w:val="00BA4B1C"/>
    <w:rsid w:val="00BE39D6"/>
    <w:rsid w:val="00BE505E"/>
    <w:rsid w:val="00C56F76"/>
    <w:rsid w:val="00E02A5A"/>
    <w:rsid w:val="00E770B8"/>
    <w:rsid w:val="00F0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E0675978-2C3A-4695-88EA-DE09DCF6E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70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70B8"/>
  </w:style>
  <w:style w:type="paragraph" w:styleId="a5">
    <w:name w:val="footer"/>
    <w:basedOn w:val="a"/>
    <w:link w:val="a6"/>
    <w:uiPriority w:val="99"/>
    <w:unhideWhenUsed/>
    <w:rsid w:val="00E770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70B8"/>
  </w:style>
  <w:style w:type="paragraph" w:styleId="a7">
    <w:name w:val="Balloon Text"/>
    <w:basedOn w:val="a"/>
    <w:link w:val="a8"/>
    <w:uiPriority w:val="99"/>
    <w:semiHidden/>
    <w:unhideWhenUsed/>
    <w:rsid w:val="00E770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770B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西村 哲治（nishimura-t）</dc:creator>
  <cp:lastModifiedBy>平井 智志（hirai-s-db）</cp:lastModifiedBy>
  <cp:revision>9</cp:revision>
  <cp:lastPrinted>2018-11-08T09:10:00Z</cp:lastPrinted>
  <dcterms:created xsi:type="dcterms:W3CDTF">2018-11-01T09:54:00Z</dcterms:created>
  <dcterms:modified xsi:type="dcterms:W3CDTF">2021-01-12T05:45:00Z</dcterms:modified>
</cp:coreProperties>
</file>